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820A" w14:textId="77777777" w:rsidR="00434857" w:rsidRPr="00434857" w:rsidRDefault="00434857" w:rsidP="0043485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434857">
        <w:rPr>
          <w:rFonts w:ascii="Times New Roman" w:hAnsi="Times New Roman" w:cs="Times New Roman"/>
          <w:b/>
          <w:sz w:val="20"/>
        </w:rPr>
        <w:t xml:space="preserve">ZAŁĄCZNIK NR 1 </w:t>
      </w:r>
    </w:p>
    <w:p w14:paraId="1912993E" w14:textId="77777777" w:rsidR="00434857" w:rsidRPr="00434857" w:rsidRDefault="00434857" w:rsidP="0043485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34857">
        <w:rPr>
          <w:rFonts w:ascii="Times New Roman" w:hAnsi="Times New Roman" w:cs="Times New Roman"/>
          <w:sz w:val="20"/>
        </w:rPr>
        <w:t xml:space="preserve">do </w:t>
      </w:r>
      <w:r>
        <w:rPr>
          <w:rFonts w:ascii="Times New Roman" w:hAnsi="Times New Roman" w:cs="Times New Roman"/>
          <w:sz w:val="20"/>
        </w:rPr>
        <w:t>Ogłoszenia Wójta Gminy Oława z dnia 13 czerwca 2025 r.</w:t>
      </w:r>
    </w:p>
    <w:p w14:paraId="798DB0AB" w14:textId="77777777" w:rsidR="00434857" w:rsidRDefault="00434857" w:rsidP="00434857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</w:p>
    <w:p w14:paraId="4BBF8575" w14:textId="77777777" w:rsidR="00434857" w:rsidRPr="005B6209" w:rsidRDefault="00434857" w:rsidP="0043485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WNIOSEK </w:t>
      </w:r>
    </w:p>
    <w:p w14:paraId="0D6FC4BB" w14:textId="77777777" w:rsidR="00434857" w:rsidRPr="005B6209" w:rsidRDefault="00434857" w:rsidP="0043485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 xml:space="preserve">składany na podstawie uchwały </w:t>
      </w:r>
      <w:proofErr w:type="gramStart"/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nr </w:t>
      </w:r>
      <w:r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 </w:t>
      </w:r>
      <w:r w:rsidRPr="0043485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XII</w:t>
      </w:r>
      <w:proofErr w:type="gramEnd"/>
      <w:r w:rsidRPr="00434857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/71/2024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Rady Gminy Oława z dnia</w:t>
      </w:r>
      <w:r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 30 grudnia 2024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 r.  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w sprawie określenia warunków i trybu finansowania rozwoju sportu w Gminie Oława  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</w:r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br/>
      </w:r>
    </w:p>
    <w:p w14:paraId="13DAEAA4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I. </w:t>
      </w:r>
      <w:r w:rsidRPr="005B6209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   Dane wnioskodawcy – klubu sportowego składającego wniosek:</w:t>
      </w:r>
    </w:p>
    <w:p w14:paraId="50684B9A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1. 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Pełna nazwa klubu:</w:t>
      </w:r>
    </w:p>
    <w:p w14:paraId="4C292B5C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2. 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Numer w Krajowym Rejestrze Sądowym lub innym rejestrze:</w:t>
      </w:r>
      <w:r w:rsidRPr="005B6209">
        <w:t xml:space="preserve"> </w:t>
      </w:r>
    </w:p>
    <w:p w14:paraId="62714F26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3. 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Data wpisu, rejestracji lub utworzenia:</w:t>
      </w:r>
    </w:p>
    <w:p w14:paraId="2FF63FC5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4. 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NIP:   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                                                  REGON: </w:t>
      </w:r>
    </w:p>
    <w:p w14:paraId="14F92FAD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5. 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Dokładny adres:</w:t>
      </w:r>
      <w:r w:rsidRPr="005B6209">
        <w:t xml:space="preserve"> </w:t>
      </w:r>
    </w:p>
    <w:p w14:paraId="36A6C1C9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6. Dane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kontaktowe :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</w:p>
    <w:p w14:paraId="36650FDD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a) numer telefonu:</w:t>
      </w:r>
      <w:r w:rsidRPr="005B6209">
        <w:t xml:space="preserve"> </w:t>
      </w:r>
    </w:p>
    <w:p w14:paraId="5E1E74F0" w14:textId="77777777" w:rsidR="00434857" w:rsidRPr="005B6209" w:rsidRDefault="00434857" w:rsidP="00434857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b) adres e-mail:</w:t>
      </w:r>
      <w:r w:rsidRPr="005B6209">
        <w:t xml:space="preserve"> </w:t>
      </w:r>
    </w:p>
    <w:p w14:paraId="51790B5B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7. 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Nazwa banku:</w:t>
      </w:r>
      <w:r w:rsidRPr="005B6209">
        <w:t xml:space="preserve"> </w:t>
      </w:r>
    </w:p>
    <w:p w14:paraId="2BB578AD" w14:textId="77777777" w:rsidR="00434857" w:rsidRPr="005B6209" w:rsidRDefault="00434857" w:rsidP="00434857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Numer rachunku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bankowego:  …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</w:t>
      </w:r>
    </w:p>
    <w:p w14:paraId="6BE35DC9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8. 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Imiona i nazwiska oraz funkcje osób upoważnionych do podpisywania umowy o wykonanie zadania   </w:t>
      </w:r>
    </w:p>
    <w:p w14:paraId="0C91D92A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publicznego:</w:t>
      </w:r>
    </w:p>
    <w:p w14:paraId="5244DE86" w14:textId="77777777" w:rsidR="00434857" w:rsidRPr="005B6209" w:rsidRDefault="00434857" w:rsidP="00434857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Imiona i nazwisko: ……………………………………… Funkcja…………………</w:t>
      </w:r>
    </w:p>
    <w:p w14:paraId="37199259" w14:textId="77777777" w:rsidR="00434857" w:rsidRPr="005B6209" w:rsidRDefault="00434857" w:rsidP="00434857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Imiona i nazwisko: ……………………………………… Funkcja…………………</w:t>
      </w:r>
    </w:p>
    <w:p w14:paraId="6B1027BD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9. 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Osoba upoważniona do składania wyjaśnień i uzupełnień dotyczących wniosku:</w:t>
      </w:r>
    </w:p>
    <w:p w14:paraId="65D15B78" w14:textId="77777777" w:rsidR="00434857" w:rsidRPr="005B6209" w:rsidRDefault="00434857" w:rsidP="00434857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Imiona i nazwisko: ………………………………………  </w:t>
      </w:r>
      <w:proofErr w:type="spell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tel</w:t>
      </w:r>
      <w:proofErr w:type="spell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: …………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…….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.………</w:t>
      </w:r>
    </w:p>
    <w:p w14:paraId="2BAEF452" w14:textId="77777777" w:rsidR="00434857" w:rsidRPr="005B6209" w:rsidRDefault="00434857" w:rsidP="00434857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Imiona i nazwisko: ………………………………………  </w:t>
      </w:r>
      <w:proofErr w:type="spell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tel</w:t>
      </w:r>
      <w:proofErr w:type="spell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: …………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…….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.………</w:t>
      </w:r>
    </w:p>
    <w:p w14:paraId="71DFAC94" w14:textId="77777777" w:rsidR="00434857" w:rsidRPr="005B6209" w:rsidRDefault="00434857" w:rsidP="00434857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2CEC8BD9" w14:textId="77777777" w:rsidR="00434857" w:rsidRPr="005B6209" w:rsidRDefault="00434857" w:rsidP="00434857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 w:val="28"/>
          <w:szCs w:val="24"/>
          <w:u w:color="000000"/>
          <w:lang w:eastAsia="pl-PL" w:bidi="pl-PL"/>
        </w:rPr>
        <w:t xml:space="preserve">CZĘŚĆ </w:t>
      </w:r>
      <w:r w:rsidRPr="005B620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 w:bidi="pl-PL"/>
        </w:rPr>
        <w:t xml:space="preserve">A </w:t>
      </w:r>
    </w:p>
    <w:p w14:paraId="09BDD4D5" w14:textId="77777777" w:rsidR="00434857" w:rsidRPr="005B6209" w:rsidRDefault="00434857" w:rsidP="00434857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 w:bidi="pl-PL"/>
        </w:rPr>
        <w:t xml:space="preserve">Wypełnić tylko w przypadku zadań innych </w:t>
      </w:r>
      <w:proofErr w:type="gramStart"/>
      <w:r w:rsidRPr="005B620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 w:bidi="pl-PL"/>
        </w:rPr>
        <w:t>niż  dofinansowanie</w:t>
      </w:r>
      <w:proofErr w:type="gramEnd"/>
      <w:r w:rsidRPr="005B620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 w:bidi="pl-PL"/>
        </w:rPr>
        <w:t xml:space="preserve"> wkładu własnego.</w:t>
      </w:r>
    </w:p>
    <w:p w14:paraId="529AB06A" w14:textId="77777777" w:rsidR="00434857" w:rsidRPr="005B6209" w:rsidRDefault="00434857" w:rsidP="00434857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</w:pPr>
    </w:p>
    <w:p w14:paraId="136EC5D3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szCs w:val="24"/>
          <w:lang w:eastAsia="pl-PL" w:bidi="pl-PL"/>
        </w:rPr>
        <w:t>A.I. 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Opis </w:t>
      </w:r>
      <w:proofErr w:type="gramStart"/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zadania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publicznego</w:t>
      </w:r>
      <w:proofErr w:type="gramEnd"/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 :</w:t>
      </w:r>
    </w:p>
    <w:p w14:paraId="1BA7F809" w14:textId="77777777" w:rsidR="00434857" w:rsidRPr="005B6209" w:rsidRDefault="00434857" w:rsidP="00434857">
      <w:pPr>
        <w:keepLines/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 xml:space="preserve">Nazwa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zadania :</w:t>
      </w:r>
      <w:proofErr w:type="gramEnd"/>
    </w:p>
    <w:p w14:paraId="15E33695" w14:textId="77777777" w:rsidR="00434857" w:rsidRPr="005B6209" w:rsidRDefault="00434857" w:rsidP="00434857">
      <w:pPr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………………………..………………………………………….….……………………………………………………………………………………...………….…………………………………………………………………………………………….…….…………………………</w:t>
      </w:r>
    </w:p>
    <w:p w14:paraId="48B1A647" w14:textId="77777777" w:rsidR="00434857" w:rsidRPr="005B6209" w:rsidRDefault="00434857" w:rsidP="00434857">
      <w:pPr>
        <w:keepLines/>
        <w:spacing w:before="120" w:after="12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</w:p>
    <w:p w14:paraId="6244DBD1" w14:textId="77777777" w:rsidR="00434857" w:rsidRPr="005B6209" w:rsidRDefault="00434857" w:rsidP="00434857">
      <w:pPr>
        <w:keepLines/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 xml:space="preserve">Miejsce wykonywania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zadania :</w:t>
      </w:r>
      <w:proofErr w:type="gramEnd"/>
    </w:p>
    <w:p w14:paraId="06B1BB98" w14:textId="77777777" w:rsidR="00434857" w:rsidRPr="005B6209" w:rsidRDefault="00434857" w:rsidP="00434857">
      <w:pPr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…………………………………………………………………………………………………………..………………………………………….….………………………………………………………………………………………………………………………………………..………………………………………………………………………………………</w:t>
      </w:r>
    </w:p>
    <w:p w14:paraId="6B766173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</w:p>
    <w:p w14:paraId="37857190" w14:textId="77777777" w:rsidR="00434857" w:rsidRPr="005B6209" w:rsidRDefault="00434857" w:rsidP="00434857">
      <w:pPr>
        <w:keepLines/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 xml:space="preserve">Cel zadania (należy wskazać jeden z głównych celów zadania – zgodny z uchwałą w sprawie określenia warunków i trybu finansowania rozwoju sportu w Gminie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Oława )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:</w:t>
      </w:r>
    </w:p>
    <w:p w14:paraId="156273A9" w14:textId="77777777" w:rsidR="00434857" w:rsidRPr="005B6209" w:rsidRDefault="00434857" w:rsidP="00434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lastRenderedPageBreak/>
        <w:t>…………………………………………………………………………………………………………..………………………………………….….………………………………………………………………………………………………………………………………………..………………………………………………………………………………………</w:t>
      </w:r>
    </w:p>
    <w:p w14:paraId="7CFBE5C5" w14:textId="77777777" w:rsidR="00434857" w:rsidRPr="005B6209" w:rsidRDefault="00434857" w:rsidP="00434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</w:p>
    <w:p w14:paraId="66AAAC6D" w14:textId="77777777" w:rsidR="00434857" w:rsidRPr="005B6209" w:rsidRDefault="00434857" w:rsidP="00434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 </w:t>
      </w:r>
    </w:p>
    <w:p w14:paraId="3CA5C729" w14:textId="77777777" w:rsidR="00434857" w:rsidRPr="005B6209" w:rsidRDefault="00434857" w:rsidP="00434857">
      <w:pPr>
        <w:keepLines/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Okres realizacji zadania: od …………………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…….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 r. do ………………………… r.</w:t>
      </w:r>
    </w:p>
    <w:p w14:paraId="3ED64982" w14:textId="77777777" w:rsidR="00434857" w:rsidRPr="005B6209" w:rsidRDefault="00434857" w:rsidP="0043485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</w:p>
    <w:p w14:paraId="3DCEE35B" w14:textId="77777777" w:rsidR="00434857" w:rsidRPr="005B6209" w:rsidRDefault="00434857" w:rsidP="00434857">
      <w:pPr>
        <w:keepLines/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Harmonogram planowanych działań (z podaniem terminów ich rozpoczęcia i zakończenia), liczbowe określenie skali działań planowanych przy realizacji zadania (należy użyć miar adekwatnych dla danego zadania, np. liczba adresatów) oraz szczegółowy opis zadania (spójne z kosztorysem):</w:t>
      </w:r>
    </w:p>
    <w:p w14:paraId="44F4FFD0" w14:textId="77777777" w:rsidR="00434857" w:rsidRPr="005B6209" w:rsidRDefault="00434857" w:rsidP="00434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544"/>
        <w:gridCol w:w="2631"/>
        <w:gridCol w:w="2615"/>
      </w:tblGrid>
      <w:tr w:rsidR="00434857" w:rsidRPr="005B6209" w14:paraId="3B16370F" w14:textId="77777777" w:rsidTr="005003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069BAB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Lp. 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8E9F13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Poszczególne działania 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br/>
              <w:t>w zakresie realizowanego zadania 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797F54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Terminy realizacji poszczególnych działań 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16BB25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Adresaci (liczba i rodzaj) </w:t>
            </w:r>
          </w:p>
        </w:tc>
      </w:tr>
      <w:tr w:rsidR="00434857" w:rsidRPr="005B6209" w14:paraId="3C12F99D" w14:textId="77777777" w:rsidTr="005003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4B1243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1. 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08900D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8AF1EE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6FFB93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5A7098A8" w14:textId="77777777" w:rsidTr="005003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FED341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2. 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FB2893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505F93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6F71E0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511CCE69" w14:textId="77777777" w:rsidTr="005003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9D4FA8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3. 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05A5B7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B33479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F0DB60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36625A0E" w14:textId="77777777" w:rsidTr="005003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27787F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.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467E9F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747579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CB8962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3FB2121E" w14:textId="77777777" w:rsidTr="005003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25A2AD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..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DEADA7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B89B3D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283626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11999E24" w14:textId="77777777" w:rsidTr="005003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6DD939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…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332EC1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959427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61878B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</w:tbl>
    <w:p w14:paraId="4D5478DC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 w:bidi="pl-PL"/>
        </w:rPr>
      </w:pPr>
    </w:p>
    <w:p w14:paraId="3CAD6916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 w:bidi="pl-PL"/>
        </w:rPr>
      </w:pPr>
      <w:proofErr w:type="gramStart"/>
      <w:r w:rsidRPr="005B6209">
        <w:rPr>
          <w:rFonts w:ascii="Times New Roman" w:eastAsia="Times New Roman" w:hAnsi="Times New Roman" w:cs="Times New Roman"/>
          <w:b/>
          <w:szCs w:val="24"/>
          <w:lang w:eastAsia="pl-PL" w:bidi="pl-PL"/>
        </w:rPr>
        <w:t>A.II.</w:t>
      </w:r>
      <w:proofErr w:type="gramEnd"/>
      <w:r w:rsidRPr="005B6209">
        <w:rPr>
          <w:rFonts w:ascii="Times New Roman" w:eastAsia="Times New Roman" w:hAnsi="Times New Roman" w:cs="Times New Roman"/>
          <w:b/>
          <w:szCs w:val="24"/>
          <w:lang w:eastAsia="pl-PL" w:bidi="pl-PL"/>
        </w:rPr>
        <w:t xml:space="preserve"> Dane dotyczące działalności klubu sportowego:</w:t>
      </w:r>
    </w:p>
    <w:p w14:paraId="63A550AC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1. 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Liczba zawodników zarejestrowanych w związkach sportowych biorąca udział w rozgrywkach………………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…….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</w:t>
      </w:r>
    </w:p>
    <w:p w14:paraId="5814D4F6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323AD296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2. Liczba zawodników</w:t>
      </w:r>
      <w:r w:rsidRPr="005B6209">
        <w:t xml:space="preserve"> 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zamieszkałych na terenie gminy Oława zarejestrowanych w związkach sportowych biorąca udział w rozgrywkach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:…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…….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.………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…….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</w:t>
      </w:r>
    </w:p>
    <w:p w14:paraId="15AD8994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3D83B860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3. Liczba drużyn uczestniczących w rozgrywkach ligowych w sportach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kwalifikowanych: ..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…….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.……</w:t>
      </w:r>
    </w:p>
    <w:p w14:paraId="01450AE7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50BFF318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4. Przyznana licencja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( na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dzień złożenia wniosku) ze wskazaniem ligi/ klasy rozgrywkowej/ kategorii /tytułu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/  :</w:t>
      </w:r>
      <w:proofErr w:type="gramEnd"/>
    </w:p>
    <w:p w14:paraId="6EDDBBE1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………………………………………………………………………………………………………………………….….</w:t>
      </w:r>
    </w:p>
    <w:p w14:paraId="4B7D9C13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5. Miejsce zajęte w klasyfikacji ogólnej/ tabeli rozgrywek na koniec rundy rozgrywkowej poprzedzającej złożenie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wniosku  :</w:t>
      </w:r>
      <w:proofErr w:type="gramEnd"/>
    </w:p>
    <w:p w14:paraId="2CD97020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………………………….…………………………………………………………………….……..…….……………….</w:t>
      </w:r>
    </w:p>
    <w:p w14:paraId="2CAF52B1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6. Dotychczasowe wyniki i osiągnięcia sportowe wnioskodawcy:</w:t>
      </w:r>
    </w:p>
    <w:p w14:paraId="5D042CB0" w14:textId="77777777" w:rsidR="00434857" w:rsidRPr="005B6209" w:rsidRDefault="00434857" w:rsidP="00434857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…………………………………………………………………………………………………….….……………………</w:t>
      </w:r>
    </w:p>
    <w:p w14:paraId="0433345B" w14:textId="77777777" w:rsidR="00434857" w:rsidRPr="005B6209" w:rsidRDefault="00434857" w:rsidP="00434857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………………………………………………………………...…………………………………….…….………………</w:t>
      </w:r>
    </w:p>
    <w:p w14:paraId="3B6C476C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43FCD533" w14:textId="77777777" w:rsidR="00434857" w:rsidRPr="005B6209" w:rsidRDefault="00434857" w:rsidP="00434857">
      <w:pPr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szCs w:val="24"/>
          <w:lang w:eastAsia="pl-PL" w:bidi="pl-PL"/>
        </w:rPr>
        <w:t>A.III. 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Kalkulacja przewidywanych kosztów realizacji zadania: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</w:p>
    <w:p w14:paraId="558BCCA2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6F364B26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1. 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Całkowity koszt zadania 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(w zł): .................................................. (słownie) .............................................................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</w:p>
    <w:p w14:paraId="10EDEB04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125DB5D3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2.  Wnioskowana dotacja 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(w zł): .......................................................... (słownie) .............................................................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</w:p>
    <w:p w14:paraId="30150A10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322FDA4F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70D6E203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7EA97AB5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46D56811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040626D3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7B0C2D89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1D3BEC83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3. 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Kosztorys ze względu na rodzaj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kosztów :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</w:p>
    <w:p w14:paraId="1EED2E4A" w14:textId="77777777" w:rsidR="00434857" w:rsidRPr="005B6209" w:rsidRDefault="00434857" w:rsidP="00434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 </w:t>
      </w:r>
    </w:p>
    <w:tbl>
      <w:tblPr>
        <w:tblW w:w="5202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2315"/>
        <w:gridCol w:w="1418"/>
        <w:gridCol w:w="2210"/>
        <w:gridCol w:w="1964"/>
        <w:gridCol w:w="2155"/>
      </w:tblGrid>
      <w:tr w:rsidR="00434857" w:rsidRPr="005B6209" w14:paraId="02F7ED46" w14:textId="77777777" w:rsidTr="005003CB">
        <w:trPr>
          <w:trHeight w:val="118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C15986A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 w:bidi="pl-PL"/>
              </w:rPr>
              <w:t>Lp.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384D195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  <w:u w:color="000000"/>
                <w:lang w:eastAsia="pl-PL" w:bidi="pl-PL"/>
              </w:rPr>
              <w:t>Rodzaj kosztów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  <w:t>  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  <w:br/>
              <w:t>(koszty merytoryczne i administracyjne związane z realizacją zadania)</w:t>
            </w: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9690804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  <w:t>Koszt całkowity</w:t>
            </w:r>
            <w:r w:rsidRPr="005B6209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  <w:br/>
              <w:t>(w zł)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D652E7D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szCs w:val="20"/>
                <w:lang w:eastAsia="pl-PL" w:bidi="pl-PL"/>
              </w:rPr>
              <w:t xml:space="preserve">Z tego z wnioskowanej dotacji </w:t>
            </w:r>
          </w:p>
          <w:p w14:paraId="4DB52B41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szCs w:val="20"/>
                <w:lang w:eastAsia="pl-PL" w:bidi="pl-PL"/>
              </w:rPr>
              <w:t>(w zł)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493F25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szCs w:val="20"/>
                <w:lang w:eastAsia="pl-PL" w:bidi="pl-PL"/>
              </w:rPr>
              <w:t xml:space="preserve">Z tego z finansowych środków </w:t>
            </w:r>
            <w:proofErr w:type="gramStart"/>
            <w:r w:rsidRPr="005B6209">
              <w:rPr>
                <w:rFonts w:ascii="Times New Roman" w:eastAsia="Times New Roman" w:hAnsi="Times New Roman" w:cs="Times New Roman"/>
                <w:sz w:val="14"/>
                <w:szCs w:val="20"/>
                <w:lang w:eastAsia="pl-PL" w:bidi="pl-PL"/>
              </w:rPr>
              <w:t>własnych  lub</w:t>
            </w:r>
            <w:proofErr w:type="gramEnd"/>
            <w:r w:rsidRPr="005B6209">
              <w:rPr>
                <w:rFonts w:ascii="Times New Roman" w:eastAsia="Times New Roman" w:hAnsi="Times New Roman" w:cs="Times New Roman"/>
                <w:sz w:val="14"/>
                <w:szCs w:val="20"/>
                <w:lang w:eastAsia="pl-PL" w:bidi="pl-PL"/>
              </w:rPr>
              <w:t xml:space="preserve"> pochodzących z innych źródeł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0842D0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szCs w:val="20"/>
                <w:lang w:eastAsia="pl-PL" w:bidi="pl-PL"/>
              </w:rPr>
              <w:t>Z tego z wkładu osobowego - świadczeń wolontariuszy (w zł)</w:t>
            </w:r>
          </w:p>
        </w:tc>
      </w:tr>
      <w:tr w:rsidR="00434857" w:rsidRPr="005B6209" w14:paraId="5C4EF68B" w14:textId="77777777" w:rsidTr="005003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C564362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640636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  <w:t>KOSZTY MERYTORYCZNE</w:t>
            </w:r>
          </w:p>
        </w:tc>
      </w:tr>
      <w:tr w:rsidR="00434857" w:rsidRPr="005B6209" w14:paraId="37340CFD" w14:textId="77777777" w:rsidTr="005003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C5523C9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1.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94AC86F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4F8322D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0A9B8BF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214D68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A35657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66D1B1C0" w14:textId="77777777" w:rsidTr="005003CB">
        <w:trPr>
          <w:trHeight w:val="13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2E32764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2.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F6B0D3B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8E76B7A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112CF09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9D4A16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300236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15B1168C" w14:textId="77777777" w:rsidTr="005003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59CEE51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3.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06F4B8E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8B24DEC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B640737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759077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33E3A5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3866D4E4" w14:textId="77777777" w:rsidTr="005003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5BAB806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4.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7329CBE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BB3E157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ED8A8EA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D4D878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816E08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4942F323" w14:textId="77777777" w:rsidTr="005003CB">
        <w:trPr>
          <w:trHeight w:val="280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C01FA34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2E892C1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Razem koszty merytoryczne</w:t>
            </w: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F52C53D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56587CE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17D117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BD1E5F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7896ECD9" w14:textId="77777777" w:rsidTr="005003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8766147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7EB948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  <w:t>KOSZTY ADMINISTRACYJNE</w:t>
            </w:r>
          </w:p>
        </w:tc>
      </w:tr>
      <w:tr w:rsidR="00434857" w:rsidRPr="005B6209" w14:paraId="1D66EEEE" w14:textId="77777777" w:rsidTr="005003CB">
        <w:trPr>
          <w:trHeight w:val="17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1093E09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1.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</w:tcMar>
            <w:vAlign w:val="center"/>
          </w:tcPr>
          <w:p w14:paraId="6A9DCD30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2D5962F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6EF6A8F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9D7AF7C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742972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6A31DE1A" w14:textId="77777777" w:rsidTr="005003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0E8E540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2.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1AF71FC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2B4B10E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8F93E20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D13BE0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F2C9BB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762DED7D" w14:textId="77777777" w:rsidTr="005003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6227D1D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3.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4268A11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58B816D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3F0DE82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94E5A2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A71D5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2F9D00F7" w14:textId="77777777" w:rsidTr="005003CB">
        <w:trPr>
          <w:trHeight w:val="13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AFCD104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4.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FEB62FE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4416A42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C966AD4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8CFC72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BD4216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45DD7045" w14:textId="77777777" w:rsidTr="005003CB">
        <w:trPr>
          <w:trHeight w:val="291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53AC0D6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A049D4F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Razem koszty administracyjne</w:t>
            </w: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E13AD71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3F179B1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D64EE3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9D128D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615D7A99" w14:textId="77777777" w:rsidTr="005003CB">
        <w:trPr>
          <w:trHeight w:val="13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B28F360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X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D0D8609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14"/>
                <w:lang w:eastAsia="pl-PL" w:bidi="pl-PL"/>
              </w:rPr>
              <w:t>Ogółem</w:t>
            </w: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ADBF125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2BEE52C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6A7C75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358C8B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</w:tbl>
    <w:p w14:paraId="5A353212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45CECB5C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4. 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Uwagi mogące mieć znaczenie przy ocenie kosztorysu:</w:t>
      </w:r>
    </w:p>
    <w:p w14:paraId="295C54B3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.….……………………</w:t>
      </w:r>
    </w:p>
    <w:p w14:paraId="562A2D6B" w14:textId="77777777" w:rsidR="00434857" w:rsidRPr="005B6209" w:rsidRDefault="00434857" w:rsidP="00434857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Cs w:val="24"/>
          <w:lang w:eastAsia="pl-PL" w:bidi="pl-PL"/>
        </w:rPr>
      </w:pPr>
    </w:p>
    <w:p w14:paraId="2B1D4C45" w14:textId="77777777" w:rsidR="00434857" w:rsidRPr="005B6209" w:rsidRDefault="00434857" w:rsidP="00434857">
      <w:pPr>
        <w:keepLine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proofErr w:type="gramStart"/>
      <w:r w:rsidRPr="005B6209">
        <w:rPr>
          <w:rFonts w:ascii="Times New Roman" w:eastAsia="Times New Roman" w:hAnsi="Times New Roman" w:cs="Times New Roman"/>
          <w:b/>
          <w:szCs w:val="24"/>
          <w:lang w:eastAsia="pl-PL" w:bidi="pl-PL"/>
        </w:rPr>
        <w:t>A.IV.</w:t>
      </w:r>
      <w:proofErr w:type="gramEnd"/>
      <w:r w:rsidRPr="005B6209">
        <w:rPr>
          <w:rFonts w:ascii="Times New Roman" w:eastAsia="Times New Roman" w:hAnsi="Times New Roman" w:cs="Times New Roman"/>
          <w:b/>
          <w:szCs w:val="24"/>
          <w:lang w:eastAsia="pl-PL" w:bidi="pl-PL"/>
        </w:rPr>
        <w:t> 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Przewidywane źródła finansowania zadania publicznego: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</w:p>
    <w:p w14:paraId="1E03CA36" w14:textId="77777777" w:rsidR="00434857" w:rsidRPr="005B6209" w:rsidRDefault="00434857" w:rsidP="00434857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14:paraId="1271369D" w14:textId="77777777" w:rsidR="00434857" w:rsidRPr="005B6209" w:rsidRDefault="00434857" w:rsidP="00434857">
      <w:pPr>
        <w:keepLines/>
        <w:numPr>
          <w:ilvl w:val="0"/>
          <w:numId w:val="4"/>
        </w:numPr>
        <w:tabs>
          <w:tab w:val="left" w:pos="2385"/>
        </w:tabs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u w:color="000000"/>
          <w:lang w:eastAsia="pl-PL" w:bidi="pl-PL"/>
        </w:rPr>
      </w:pPr>
      <w:proofErr w:type="gramStart"/>
      <w:r w:rsidRPr="005B6209">
        <w:rPr>
          <w:rFonts w:ascii="Times New Roman" w:eastAsia="Times New Roman" w:hAnsi="Times New Roman" w:cs="Times New Roman"/>
          <w:szCs w:val="20"/>
          <w:lang w:eastAsia="pl-PL" w:bidi="pl-PL"/>
        </w:rPr>
        <w:t>Podział  </w:t>
      </w:r>
      <w:r w:rsidRPr="005B6209">
        <w:rPr>
          <w:rFonts w:ascii="Times New Roman" w:eastAsia="Times New Roman" w:hAnsi="Times New Roman" w:cs="Times New Roman"/>
          <w:color w:val="000000"/>
          <w:szCs w:val="20"/>
          <w:u w:color="000000"/>
          <w:lang w:eastAsia="pl-PL" w:bidi="pl-PL"/>
        </w:rPr>
        <w:t>środków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Cs w:val="20"/>
          <w:u w:color="000000"/>
          <w:lang w:eastAsia="pl-PL" w:bidi="pl-PL"/>
        </w:rPr>
        <w:t xml:space="preserve"> finansowych:</w:t>
      </w:r>
      <w:r w:rsidRPr="005B6209">
        <w:rPr>
          <w:rFonts w:ascii="Times New Roman" w:eastAsia="Times New Roman" w:hAnsi="Times New Roman" w:cs="Times New Roman"/>
          <w:color w:val="000000"/>
          <w:szCs w:val="20"/>
          <w:u w:color="000000"/>
          <w:lang w:eastAsia="pl-PL" w:bidi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070"/>
        <w:gridCol w:w="1746"/>
        <w:gridCol w:w="924"/>
      </w:tblGrid>
      <w:tr w:rsidR="00434857" w:rsidRPr="005B6209" w14:paraId="364B8558" w14:textId="77777777" w:rsidTr="005003CB"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C48D2F8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6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0D234D5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Źródło finansowania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B41A6D3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Kwota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A99F27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%</w:t>
            </w:r>
          </w:p>
        </w:tc>
      </w:tr>
      <w:tr w:rsidR="00434857" w:rsidRPr="005B6209" w14:paraId="423970B3" w14:textId="77777777" w:rsidTr="005003CB">
        <w:trPr>
          <w:trHeight w:val="90"/>
        </w:trPr>
        <w:tc>
          <w:tcPr>
            <w:tcW w:w="62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A474349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1. </w:t>
            </w:r>
          </w:p>
        </w:tc>
        <w:tc>
          <w:tcPr>
            <w:tcW w:w="612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AECF17A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Wnioskowana kwota dotacji </w:t>
            </w:r>
          </w:p>
        </w:tc>
        <w:tc>
          <w:tcPr>
            <w:tcW w:w="151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EF8CABC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8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865A0D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434857" w:rsidRPr="005B6209" w14:paraId="298186A1" w14:textId="77777777" w:rsidTr="005003CB">
        <w:trPr>
          <w:trHeight w:val="75"/>
        </w:trPr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0A563E9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2. </w:t>
            </w:r>
          </w:p>
        </w:tc>
        <w:tc>
          <w:tcPr>
            <w:tcW w:w="6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3F6B62A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Finansowe środki własne lub pochodzące z innych źródeł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AB73EE7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F4EF00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434857" w:rsidRPr="005B6209" w14:paraId="5ABF91D6" w14:textId="77777777" w:rsidTr="005003CB">
        <w:trPr>
          <w:trHeight w:val="205"/>
        </w:trPr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91687BB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6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620872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Wkład osobowy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BEACC63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AFDD0A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434857" w:rsidRPr="005B6209" w14:paraId="754BF58E" w14:textId="77777777" w:rsidTr="005003CB">
        <w:trPr>
          <w:trHeight w:val="28"/>
        </w:trPr>
        <w:tc>
          <w:tcPr>
            <w:tcW w:w="67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14:paraId="024AAA58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Ogółem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5759F28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762F5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</w:tbl>
    <w:p w14:paraId="7E18521B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0612C2FC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2. 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Wkład własny rzeczowy w realizację zadania z orientacyjną wyceną (np.: lokal, sprzęt, materiały).</w:t>
      </w:r>
    </w:p>
    <w:p w14:paraId="18CEE3B0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szCs w:val="24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.….……………………</w:t>
      </w:r>
    </w:p>
    <w:p w14:paraId="54019BDF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 w:bidi="pl-PL"/>
        </w:rPr>
      </w:pPr>
    </w:p>
    <w:p w14:paraId="5CC5980C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szCs w:val="24"/>
          <w:lang w:eastAsia="pl-PL" w:bidi="pl-PL"/>
        </w:rPr>
        <w:t>A.V. </w:t>
      </w: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Inne wybrane informacje dotyczące zadania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</w:p>
    <w:p w14:paraId="2366DCA1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1. 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Dotychczasowe doświadczenia w realizacji zadań inne niż realizowane we współpracy z gminą Oława (ze wskazaniem tych zadań, które realizowane były we współpracy z administracją publiczną).</w:t>
      </w:r>
    </w:p>
    <w:p w14:paraId="3C2ABEEA" w14:textId="77777777" w:rsidR="00434857" w:rsidRPr="005B6209" w:rsidRDefault="00434857" w:rsidP="00434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435"/>
        <w:gridCol w:w="1770"/>
        <w:gridCol w:w="1897"/>
        <w:gridCol w:w="4688"/>
      </w:tblGrid>
      <w:tr w:rsidR="00434857" w:rsidRPr="005B6209" w14:paraId="1C28F535" w14:textId="77777777" w:rsidTr="005003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EAFA36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Lp. 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8DD657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Nazwa zadania 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649097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Okres realizacji/rok 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0BA12F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Wartość zadania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3367FC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We współpracy (podać nazwę organu administracji publicznej, jeśli była nawiązana współpraca) </w:t>
            </w:r>
          </w:p>
        </w:tc>
      </w:tr>
      <w:tr w:rsidR="00434857" w:rsidRPr="005B6209" w14:paraId="6D54225F" w14:textId="77777777" w:rsidTr="005003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53B0BE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B05599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D089A0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3C9E10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88849D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434857" w:rsidRPr="005B6209" w14:paraId="6684F8D7" w14:textId="77777777" w:rsidTr="005003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B77E37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  <w:lastRenderedPageBreak/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71D1FB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916766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386608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AF20A9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434857" w:rsidRPr="005B6209" w14:paraId="1F50AFA6" w14:textId="77777777" w:rsidTr="005003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4B3D47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  <w:t>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7A9938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54DDAB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C8F1A4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EAF89F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</w:tbl>
    <w:p w14:paraId="756F3C82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477132D3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Cs w:val="24"/>
          <w:lang w:eastAsia="pl-PL" w:bidi="pl-PL"/>
        </w:rPr>
        <w:t>2. 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Informacja o tym, czy wnioskodawca przewiduje korzystanie przy wykonaniu zadania </w:t>
      </w:r>
      <w:r w:rsidRPr="005B620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z podwykonawców/partnerów (określenie nazwy/rodzaju podwykonawców/partnerów wraz ze wskazaniem zakresu, w jakim będą uczestniczyć w realizacji zadania).</w:t>
      </w:r>
    </w:p>
    <w:p w14:paraId="5CB79C32" w14:textId="77777777" w:rsidR="00434857" w:rsidRPr="005B6209" w:rsidRDefault="00434857" w:rsidP="004348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4433"/>
        <w:gridCol w:w="5086"/>
      </w:tblGrid>
      <w:tr w:rsidR="00434857" w:rsidRPr="005B6209" w14:paraId="6699FE91" w14:textId="77777777" w:rsidTr="005003CB"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F01850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Lp. </w:t>
            </w:r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E168FD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Nazwa/rodzaj podwykonawcy/partnera </w:t>
            </w:r>
          </w:p>
        </w:tc>
        <w:tc>
          <w:tcPr>
            <w:tcW w:w="5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858707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Cs w:val="24"/>
                <w:lang w:eastAsia="pl-PL" w:bidi="pl-PL"/>
              </w:rPr>
              <w:t>Zakres zadań /rola działania/ zakres współpracy </w:t>
            </w:r>
          </w:p>
        </w:tc>
      </w:tr>
      <w:tr w:rsidR="00434857" w:rsidRPr="005B6209" w14:paraId="6FF4DEA5" w14:textId="77777777" w:rsidTr="005003CB"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C7F783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6F3993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00A633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5308F991" w14:textId="77777777" w:rsidTr="005003CB"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0E6458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2C35F2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1E64AC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434857" w:rsidRPr="005B6209" w14:paraId="50CC0F4A" w14:textId="77777777" w:rsidTr="005003CB"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5B1CC6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4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6B9D64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1C76B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14:paraId="3F73654C" w14:textId="77777777" w:rsidR="00434857" w:rsidRPr="005B6209" w:rsidRDefault="00434857" w:rsidP="0043485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</w:pPr>
    </w:p>
    <w:p w14:paraId="4901DF2A" w14:textId="77777777" w:rsidR="00434857" w:rsidRPr="005B6209" w:rsidRDefault="00434857" w:rsidP="00434857">
      <w:pPr>
        <w:spacing w:before="120" w:after="120" w:line="240" w:lineRule="auto"/>
      </w:pPr>
      <w:r w:rsidRPr="005B6209">
        <w:rPr>
          <w:rFonts w:ascii="Times New Roman" w:eastAsia="Times New Roman" w:hAnsi="Times New Roman" w:cs="Times New Roman"/>
          <w:b/>
          <w:color w:val="000000"/>
          <w:sz w:val="28"/>
          <w:szCs w:val="20"/>
          <w:u w:color="000000"/>
          <w:lang w:eastAsia="pl-PL" w:bidi="pl-PL"/>
        </w:rPr>
        <w:t xml:space="preserve">CZĘŚĆ B </w:t>
      </w:r>
      <w:r w:rsidRPr="005B6209">
        <w:t xml:space="preserve"> </w:t>
      </w:r>
    </w:p>
    <w:p w14:paraId="67DB1DD4" w14:textId="77777777" w:rsidR="00434857" w:rsidRPr="005B6209" w:rsidRDefault="00434857" w:rsidP="00434857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 w:val="28"/>
          <w:szCs w:val="20"/>
          <w:u w:color="000000"/>
          <w:lang w:eastAsia="pl-PL" w:bidi="pl-PL"/>
        </w:rPr>
        <w:t>Wypełnić tylko w przypadku dofinansowania wkładu własnego.</w:t>
      </w:r>
    </w:p>
    <w:p w14:paraId="5C144A78" w14:textId="77777777" w:rsidR="00434857" w:rsidRPr="005B6209" w:rsidRDefault="00434857" w:rsidP="00434857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u w:color="000000"/>
          <w:lang w:eastAsia="pl-PL" w:bidi="pl-PL"/>
        </w:rPr>
      </w:pPr>
    </w:p>
    <w:p w14:paraId="1179D27C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B.I. Dane dotyczące programu/konkursu, w którym klub sportowy otrzymał dotację na realizację projektu i składa wniosek o sfinansowanie wymaganego wkładu własnego:</w:t>
      </w:r>
    </w:p>
    <w:p w14:paraId="098CA050" w14:textId="77777777" w:rsidR="00434857" w:rsidRPr="005B6209" w:rsidRDefault="00434857" w:rsidP="0043485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</w:rPr>
        <w:t>Instytucja Zarządzająca programem/</w:t>
      </w:r>
      <w:proofErr w:type="gramStart"/>
      <w:r w:rsidRPr="005B6209">
        <w:rPr>
          <w:rFonts w:ascii="Times New Roman" w:hAnsi="Times New Roman" w:cs="Times New Roman"/>
        </w:rPr>
        <w:t>konkursem:…</w:t>
      </w:r>
      <w:proofErr w:type="gramEnd"/>
      <w:r w:rsidRPr="005B6209">
        <w:rPr>
          <w:rFonts w:ascii="Times New Roman" w:hAnsi="Times New Roman" w:cs="Times New Roman"/>
        </w:rPr>
        <w:t>……………………………………………………………</w:t>
      </w:r>
    </w:p>
    <w:p w14:paraId="72EED88E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</w:rPr>
        <w:t>………………………………………………………….……………………………………………….………</w:t>
      </w:r>
    </w:p>
    <w:p w14:paraId="4FF6A1F7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43B06D9A" w14:textId="77777777" w:rsidR="00434857" w:rsidRPr="005B6209" w:rsidRDefault="00434857" w:rsidP="0043485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</w:rPr>
        <w:t xml:space="preserve">Nazwa programu/ konkursu </w:t>
      </w:r>
      <w:proofErr w:type="gramStart"/>
      <w:r w:rsidRPr="005B6209">
        <w:rPr>
          <w:rFonts w:ascii="Times New Roman" w:hAnsi="Times New Roman" w:cs="Times New Roman"/>
        </w:rPr>
        <w:t>dotacyjnego:…</w:t>
      </w:r>
      <w:proofErr w:type="gramEnd"/>
      <w:r w:rsidRPr="005B6209">
        <w:rPr>
          <w:rFonts w:ascii="Times New Roman" w:hAnsi="Times New Roman" w:cs="Times New Roman"/>
        </w:rPr>
        <w:t>……………………………………………………………………</w:t>
      </w:r>
    </w:p>
    <w:p w14:paraId="626983DC" w14:textId="77777777" w:rsidR="00434857" w:rsidRPr="005B6209" w:rsidRDefault="00434857" w:rsidP="00434857">
      <w:pPr>
        <w:spacing w:after="0"/>
        <w:contextualSpacing/>
        <w:rPr>
          <w:rFonts w:ascii="Times New Roman" w:hAnsi="Times New Roman" w:cs="Times New Roman"/>
        </w:rPr>
      </w:pPr>
    </w:p>
    <w:p w14:paraId="04F483BD" w14:textId="77777777" w:rsidR="00434857" w:rsidRPr="005B6209" w:rsidRDefault="00434857" w:rsidP="0043485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</w:rPr>
        <w:t>Termin realizacji projektu, do którego wnoszony jest wkład własny:</w:t>
      </w:r>
    </w:p>
    <w:p w14:paraId="336EA3F5" w14:textId="77777777" w:rsidR="00434857" w:rsidRPr="005B6209" w:rsidRDefault="00434857" w:rsidP="00434857">
      <w:pPr>
        <w:spacing w:after="0"/>
        <w:ind w:firstLine="708"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</w:rPr>
        <w:t>Rozpoczęcie: ………………………………………Zakończenie: …………………………….</w:t>
      </w:r>
    </w:p>
    <w:p w14:paraId="3694AD9E" w14:textId="77777777" w:rsidR="00434857" w:rsidRPr="005B6209" w:rsidRDefault="00434857" w:rsidP="00434857">
      <w:pPr>
        <w:spacing w:after="0"/>
        <w:ind w:firstLine="708"/>
        <w:rPr>
          <w:rFonts w:ascii="Times New Roman" w:hAnsi="Times New Roman" w:cs="Times New Roman"/>
        </w:rPr>
      </w:pPr>
    </w:p>
    <w:p w14:paraId="00D56869" w14:textId="77777777" w:rsidR="00434857" w:rsidRPr="005B6209" w:rsidRDefault="00434857" w:rsidP="0043485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</w:rPr>
        <w:t>Nazwa zadania: …</w:t>
      </w:r>
      <w:proofErr w:type="gramStart"/>
      <w:r w:rsidRPr="005B6209">
        <w:rPr>
          <w:rFonts w:ascii="Times New Roman" w:hAnsi="Times New Roman" w:cs="Times New Roman"/>
        </w:rPr>
        <w:t>…….</w:t>
      </w:r>
      <w:proofErr w:type="gramEnd"/>
      <w:r w:rsidRPr="005B620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5B6209">
        <w:rPr>
          <w:rFonts w:ascii="Times New Roman" w:hAnsi="Times New Roman" w:cs="Times New Roman"/>
        </w:rPr>
        <w:t>…….</w:t>
      </w:r>
      <w:proofErr w:type="gramEnd"/>
      <w:r w:rsidRPr="005B6209">
        <w:rPr>
          <w:rFonts w:ascii="Times New Roman" w:hAnsi="Times New Roman" w:cs="Times New Roman"/>
        </w:rPr>
        <w:t>……</w:t>
      </w:r>
    </w:p>
    <w:p w14:paraId="161327BD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77E83BD9" w14:textId="77777777" w:rsidR="00434857" w:rsidRPr="005B6209" w:rsidRDefault="00434857" w:rsidP="0043485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</w:rPr>
        <w:t xml:space="preserve">Cel zadania (należy wskazać jeden z głównych celów zadania – zgodny z uchwałą w sprawie określenia warunków i trybu finansowania rozwoju sportu w Gminie </w:t>
      </w:r>
      <w:proofErr w:type="gramStart"/>
      <w:r w:rsidRPr="005B6209">
        <w:rPr>
          <w:rFonts w:ascii="Times New Roman" w:hAnsi="Times New Roman" w:cs="Times New Roman"/>
        </w:rPr>
        <w:t>Oława )</w:t>
      </w:r>
      <w:proofErr w:type="gramEnd"/>
      <w:r w:rsidRPr="005B6209">
        <w:rPr>
          <w:rFonts w:ascii="Times New Roman" w:hAnsi="Times New Roman" w:cs="Times New Roman"/>
        </w:rPr>
        <w:t>:</w:t>
      </w:r>
    </w:p>
    <w:p w14:paraId="234CF666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</w:rPr>
        <w:t>…………………………………………………………………………………………………………..……………………………………….….………………………………………………………………………………</w:t>
      </w:r>
    </w:p>
    <w:p w14:paraId="5A955AFB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2ED0244E" w14:textId="77777777" w:rsidR="00434857" w:rsidRPr="005B6209" w:rsidRDefault="00434857" w:rsidP="0043485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b/>
        </w:rPr>
      </w:pPr>
      <w:r w:rsidRPr="005B6209">
        <w:rPr>
          <w:rFonts w:ascii="Times New Roman" w:hAnsi="Times New Roman" w:cs="Times New Roman"/>
        </w:rPr>
        <w:t>Lokalizacja realizowanego zadania inwestycyjnego: ……………………………………………………………………………………………</w:t>
      </w:r>
      <w:proofErr w:type="gramStart"/>
      <w:r w:rsidRPr="005B6209">
        <w:rPr>
          <w:rFonts w:ascii="Times New Roman" w:hAnsi="Times New Roman" w:cs="Times New Roman"/>
        </w:rPr>
        <w:t>…….</w:t>
      </w:r>
      <w:proofErr w:type="gramEnd"/>
      <w:r w:rsidRPr="005B6209">
        <w:rPr>
          <w:rFonts w:ascii="Times New Roman" w:hAnsi="Times New Roman" w:cs="Times New Roman"/>
        </w:rPr>
        <w:t>.…………</w:t>
      </w:r>
      <w:proofErr w:type="gramStart"/>
      <w:r w:rsidRPr="005B6209">
        <w:rPr>
          <w:rFonts w:ascii="Times New Roman" w:hAnsi="Times New Roman" w:cs="Times New Roman"/>
        </w:rPr>
        <w:t>…….</w:t>
      </w:r>
      <w:proofErr w:type="gramEnd"/>
      <w:r w:rsidRPr="005B6209">
        <w:rPr>
          <w:rFonts w:ascii="Times New Roman" w:hAnsi="Times New Roman" w:cs="Times New Roman"/>
        </w:rPr>
        <w:t>.</w:t>
      </w:r>
    </w:p>
    <w:p w14:paraId="020D8501" w14:textId="77777777" w:rsidR="00434857" w:rsidRPr="005B6209" w:rsidRDefault="00434857" w:rsidP="00434857">
      <w:pPr>
        <w:spacing w:after="0"/>
        <w:contextualSpacing/>
        <w:rPr>
          <w:rFonts w:ascii="Times New Roman" w:hAnsi="Times New Roman" w:cs="Times New Roman"/>
          <w:b/>
        </w:rPr>
      </w:pPr>
    </w:p>
    <w:p w14:paraId="5BB42179" w14:textId="77777777" w:rsidR="00434857" w:rsidRPr="005B6209" w:rsidRDefault="00434857" w:rsidP="0043485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</w:rPr>
        <w:t>Charakterystyka zadania inwestycyjnego, w tym harmonogram planowanych działań: …</w:t>
      </w:r>
      <w:proofErr w:type="gramStart"/>
      <w:r w:rsidRPr="005B6209">
        <w:rPr>
          <w:rFonts w:ascii="Times New Roman" w:hAnsi="Times New Roman" w:cs="Times New Roman"/>
        </w:rPr>
        <w:t>…….</w:t>
      </w:r>
      <w:proofErr w:type="gramEnd"/>
      <w:r w:rsidRPr="005B620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5B6209">
        <w:rPr>
          <w:rFonts w:ascii="Times New Roman" w:hAnsi="Times New Roman" w:cs="Times New Roman"/>
        </w:rPr>
        <w:t>…….</w:t>
      </w:r>
      <w:proofErr w:type="gramEnd"/>
      <w:r w:rsidRPr="005B620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………………………………………………………………………………………………………………………….</w:t>
      </w:r>
    </w:p>
    <w:p w14:paraId="2874FBF2" w14:textId="77777777" w:rsidR="00434857" w:rsidRPr="005B6209" w:rsidRDefault="00434857" w:rsidP="0043485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  <w:bCs/>
        </w:rPr>
        <w:t>Uzasadnienie potrzeby realizacji zadania inwestycyjnego: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5B6209">
        <w:rPr>
          <w:rFonts w:ascii="Times New Roman" w:hAnsi="Times New Roman" w:cs="Times New Roman"/>
          <w:bCs/>
        </w:rPr>
        <w:t>…….</w:t>
      </w:r>
      <w:proofErr w:type="gramEnd"/>
      <w:r w:rsidRPr="005B6209">
        <w:rPr>
          <w:rFonts w:ascii="Times New Roman" w:hAnsi="Times New Roman" w:cs="Times New Roman"/>
          <w:bCs/>
        </w:rPr>
        <w:t>………………</w:t>
      </w:r>
    </w:p>
    <w:p w14:paraId="2AF24D5B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2C8E58C1" w14:textId="77777777" w:rsidR="00434857" w:rsidRPr="005B6209" w:rsidRDefault="00434857" w:rsidP="0043485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</w:rPr>
        <w:t>Wnioskowana kwota dotacji: (</w:t>
      </w:r>
      <w:r w:rsidRPr="005B6209">
        <w:rPr>
          <w:rFonts w:ascii="Times New Roman" w:hAnsi="Times New Roman" w:cs="Times New Roman"/>
          <w:i/>
        </w:rPr>
        <w:t>Wnioskowana kwota dotacji nie może być wyższa niż wymagany wkład własny, który ma być wniesiony przez Wnioskodawcę</w:t>
      </w:r>
      <w:r w:rsidRPr="005B6209">
        <w:rPr>
          <w:rFonts w:ascii="Times New Roman" w:hAnsi="Times New Roman" w:cs="Times New Roman"/>
        </w:rPr>
        <w:t xml:space="preserve">.) </w:t>
      </w:r>
    </w:p>
    <w:p w14:paraId="6BEF9C88" w14:textId="77777777" w:rsidR="00434857" w:rsidRPr="005B6209" w:rsidRDefault="00434857" w:rsidP="00434857">
      <w:pPr>
        <w:spacing w:after="0"/>
        <w:ind w:left="720"/>
        <w:contextualSpacing/>
      </w:pPr>
    </w:p>
    <w:p w14:paraId="625504FD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  <w:r w:rsidRPr="005B6209">
        <w:rPr>
          <w:rFonts w:ascii="Times New Roman" w:hAnsi="Times New Roman" w:cs="Times New Roman"/>
        </w:rPr>
        <w:t>…………………………………………………………………………………………………..………………..</w:t>
      </w:r>
    </w:p>
    <w:p w14:paraId="72AD5A37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7F6AD6EE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40C4587B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47832F70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0EBFC3D7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</w:rPr>
      </w:pPr>
    </w:p>
    <w:p w14:paraId="6DC8D503" w14:textId="77777777" w:rsidR="00434857" w:rsidRPr="005B6209" w:rsidRDefault="00434857" w:rsidP="00434857">
      <w:pPr>
        <w:spacing w:after="0"/>
        <w:ind w:left="720"/>
        <w:contextualSpacing/>
        <w:rPr>
          <w:rFonts w:ascii="Times New Roman" w:hAnsi="Times New Roman" w:cs="Times New Roman"/>
          <w:b/>
        </w:rPr>
      </w:pPr>
    </w:p>
    <w:p w14:paraId="4CA0BFFC" w14:textId="77777777" w:rsidR="00434857" w:rsidRPr="005B6209" w:rsidRDefault="00434857" w:rsidP="00434857">
      <w:pPr>
        <w:keepLines/>
        <w:numPr>
          <w:ilvl w:val="0"/>
          <w:numId w:val="1"/>
        </w:numPr>
        <w:tabs>
          <w:tab w:val="left" w:pos="2385"/>
        </w:tabs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Cs w:val="20"/>
          <w:u w:color="000000"/>
          <w:lang w:eastAsia="pl-PL" w:bidi="pl-PL"/>
        </w:rPr>
        <w:t>Podział środków finansowych:</w:t>
      </w:r>
      <w:r w:rsidRPr="005B6209">
        <w:rPr>
          <w:rFonts w:ascii="Times New Roman" w:eastAsia="Times New Roman" w:hAnsi="Times New Roman" w:cs="Times New Roman"/>
          <w:color w:val="000000"/>
          <w:szCs w:val="20"/>
          <w:u w:color="000000"/>
          <w:lang w:eastAsia="pl-PL" w:bidi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226"/>
        <w:gridCol w:w="1746"/>
        <w:gridCol w:w="924"/>
      </w:tblGrid>
      <w:tr w:rsidR="00434857" w:rsidRPr="005B6209" w14:paraId="1BE0BECC" w14:textId="77777777" w:rsidTr="005003CB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DF215F7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7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B418264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Źródło finansowania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B34121D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Kwota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A7CFEF" w14:textId="77777777" w:rsidR="00434857" w:rsidRPr="005B6209" w:rsidRDefault="00434857" w:rsidP="0050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%</w:t>
            </w:r>
          </w:p>
        </w:tc>
      </w:tr>
      <w:tr w:rsidR="00434857" w:rsidRPr="005B6209" w14:paraId="1E4A5603" w14:textId="77777777" w:rsidTr="005003CB">
        <w:trPr>
          <w:trHeight w:val="90"/>
        </w:trPr>
        <w:tc>
          <w:tcPr>
            <w:tcW w:w="56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80449B7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1. </w:t>
            </w:r>
          </w:p>
        </w:tc>
        <w:tc>
          <w:tcPr>
            <w:tcW w:w="722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78CAE65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  <w:t>Łączna wartość projektu</w:t>
            </w:r>
          </w:p>
        </w:tc>
        <w:tc>
          <w:tcPr>
            <w:tcW w:w="17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B0B4C61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9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7E1076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434857" w:rsidRPr="005B6209" w14:paraId="12F997F1" w14:textId="77777777" w:rsidTr="005003CB">
        <w:trPr>
          <w:trHeight w:val="90"/>
        </w:trPr>
        <w:tc>
          <w:tcPr>
            <w:tcW w:w="56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4D26E15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722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7D5EFED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Wysokość otrzymanej dotacji na realizację projektu </w:t>
            </w:r>
          </w:p>
        </w:tc>
        <w:tc>
          <w:tcPr>
            <w:tcW w:w="17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56217D6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9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39442F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434857" w:rsidRPr="005B6209" w14:paraId="6694F7DA" w14:textId="77777777" w:rsidTr="005003CB">
        <w:trPr>
          <w:trHeight w:val="90"/>
        </w:trPr>
        <w:tc>
          <w:tcPr>
            <w:tcW w:w="56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C46BC5D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722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0B4FE06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Wysokość wymaganego wkładu własnego do projektu </w:t>
            </w:r>
          </w:p>
        </w:tc>
        <w:tc>
          <w:tcPr>
            <w:tcW w:w="17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A81F58A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9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B55BF1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434857" w:rsidRPr="005B6209" w14:paraId="12C405A1" w14:textId="77777777" w:rsidTr="005003CB">
        <w:trPr>
          <w:trHeight w:val="90"/>
        </w:trPr>
        <w:tc>
          <w:tcPr>
            <w:tcW w:w="56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BF55516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4.</w:t>
            </w:r>
          </w:p>
        </w:tc>
        <w:tc>
          <w:tcPr>
            <w:tcW w:w="722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DCE269B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Wnioskowana wysokość dotacji na pokrycie wymaganego wkładu własnego</w:t>
            </w:r>
          </w:p>
        </w:tc>
        <w:tc>
          <w:tcPr>
            <w:tcW w:w="17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8ABB44B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9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306CA0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  <w:tr w:rsidR="00434857" w:rsidRPr="005B6209" w14:paraId="425A0F95" w14:textId="77777777" w:rsidTr="005003CB">
        <w:trPr>
          <w:trHeight w:val="7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5189A41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5. </w:t>
            </w:r>
          </w:p>
        </w:tc>
        <w:tc>
          <w:tcPr>
            <w:tcW w:w="7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BE25BE6" w14:textId="77777777" w:rsidR="00434857" w:rsidRPr="005B6209" w:rsidRDefault="00434857" w:rsidP="00500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  <w:r w:rsidRPr="005B6209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Finansowe środki własne lub pochodzące z innych źródeł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5EC4771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7D9F6D" w14:textId="77777777" w:rsidR="00434857" w:rsidRPr="005B6209" w:rsidRDefault="00434857" w:rsidP="00500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 w:bidi="pl-PL"/>
              </w:rPr>
            </w:pPr>
          </w:p>
        </w:tc>
      </w:tr>
    </w:tbl>
    <w:p w14:paraId="1414B20E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</w:pPr>
    </w:p>
    <w:p w14:paraId="78FF7E47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</w:pPr>
    </w:p>
    <w:p w14:paraId="7C9C56A9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  <w:t>Oświadczam(-my), że:</w:t>
      </w:r>
      <w:r w:rsidRPr="005B620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  </w:t>
      </w:r>
    </w:p>
    <w:p w14:paraId="14B58EC1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1. </w:t>
      </w:r>
      <w:r w:rsidRPr="005B620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Wnioskodawca jest klubem sportowym działającym na obszarze gminy Oława, niedziałającym w celu osiągnięcia zysku   w rozumieniu przepisów ustawy z dnia 25 czerwca 2010 r. o sporcie (tj. Dz. U. z 2024 r. poz. 1488).</w:t>
      </w:r>
    </w:p>
    <w:p w14:paraId="1432313F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2. </w:t>
      </w:r>
      <w:r w:rsidRPr="005B620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Proponowane zadanie w całości mieści się w zakresie działalności statutowej klubu.</w:t>
      </w:r>
    </w:p>
    <w:p w14:paraId="6497FB07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3. </w:t>
      </w:r>
      <w:r w:rsidRPr="005B620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W ramach składanego wniosku przewiduje się pobieranie opłat od adresatów zadania TAK/NIE*.</w:t>
      </w:r>
    </w:p>
    <w:p w14:paraId="35861DC6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4. </w:t>
      </w:r>
      <w:r w:rsidRPr="005B620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Klub jest związany niniejszym wnioskiem przez okres od dnia złożenia wniosku do dnia zakończenia realizacji i rozliczenia zadania.</w:t>
      </w:r>
    </w:p>
    <w:p w14:paraId="753113C9" w14:textId="77777777" w:rsidR="00434857" w:rsidRPr="005B6209" w:rsidRDefault="00434857" w:rsidP="00434857">
      <w:pPr>
        <w:keepLines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5. </w:t>
      </w:r>
      <w:r w:rsidRPr="005B620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Wszystkie podane we wniosku informacje są zgodne z aktualnym stanem prawnym i faktycznym.</w:t>
      </w:r>
    </w:p>
    <w:p w14:paraId="76D10492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6. </w:t>
      </w:r>
      <w:r w:rsidRPr="005B620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Klub nie zalega/zalega* z opłacaniem należności z tytułu zobowiązań podatkowych.</w:t>
      </w:r>
    </w:p>
    <w:p w14:paraId="4BA94D4C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7. </w:t>
      </w:r>
      <w:r w:rsidRPr="005B620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Klub nie zalega/zalega* z opłacaniem należności z tytułu składek na ubezpieczenia społeczne.</w:t>
      </w:r>
    </w:p>
    <w:p w14:paraId="39074AFB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8. </w:t>
      </w:r>
      <w:r w:rsidRPr="005B620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Klub nie posiada/posiada* przeterminowanych zobowiązań wobec gminy Oława</w:t>
      </w:r>
    </w:p>
    <w:p w14:paraId="67D44803" w14:textId="77777777" w:rsidR="00434857" w:rsidRPr="005B6209" w:rsidRDefault="00434857" w:rsidP="00434857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  <w:t xml:space="preserve">*  niepotrzebne skreślić  </w:t>
      </w:r>
    </w:p>
    <w:p w14:paraId="55DB8A35" w14:textId="77777777" w:rsidR="00434857" w:rsidRPr="005B6209" w:rsidRDefault="00434857" w:rsidP="0043485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</w:p>
    <w:p w14:paraId="6251FB67" w14:textId="77777777" w:rsidR="00434857" w:rsidRPr="005B6209" w:rsidRDefault="00434857" w:rsidP="0043485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</w:pPr>
    </w:p>
    <w:p w14:paraId="7E268AB0" w14:textId="77777777" w:rsidR="00434857" w:rsidRPr="005B6209" w:rsidRDefault="00434857" w:rsidP="0043485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</w:pPr>
    </w:p>
    <w:p w14:paraId="27A36DD6" w14:textId="77777777" w:rsidR="00434857" w:rsidRPr="005B6209" w:rsidRDefault="00434857" w:rsidP="0043485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</w:pPr>
    </w:p>
    <w:p w14:paraId="43B973CC" w14:textId="77777777" w:rsidR="00434857" w:rsidRPr="005B6209" w:rsidRDefault="00434857" w:rsidP="00434857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</w:pPr>
    </w:p>
    <w:p w14:paraId="3C9C36C5" w14:textId="77777777" w:rsidR="00434857" w:rsidRPr="005B6209" w:rsidRDefault="00434857" w:rsidP="0043485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.......................................................................................................................................................</w:t>
      </w:r>
    </w:p>
    <w:p w14:paraId="4FEDFF5A" w14:textId="77777777" w:rsidR="00434857" w:rsidRPr="005B6209" w:rsidRDefault="00434857" w:rsidP="00434857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  <w:t xml:space="preserve">(pieczęć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  <w:t>klubu ,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  <w:t xml:space="preserve"> podpis osoby upoważnionej lub podpisy osób upoważnionych do składania oświadczeń woli </w:t>
      </w:r>
    </w:p>
    <w:p w14:paraId="786A0D16" w14:textId="77777777" w:rsidR="00434857" w:rsidRPr="005B6209" w:rsidRDefault="00434857" w:rsidP="00434857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  <w:t xml:space="preserve">w imieniu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  <w:t>klubu )</w:t>
      </w:r>
      <w:proofErr w:type="gramEnd"/>
    </w:p>
    <w:p w14:paraId="17850CB1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664493FA" w14:textId="77777777" w:rsidR="00434857" w:rsidRPr="005B6209" w:rsidRDefault="00434857" w:rsidP="004348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  <w:t>Załączniki: </w:t>
      </w:r>
    </w:p>
    <w:p w14:paraId="6FEDC811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1. </w:t>
      </w:r>
      <w:r w:rsidRPr="005B6209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 xml:space="preserve">poświadczony za zgodność z oryginałem aktualny statut / regulamin klubu sportowego, </w:t>
      </w:r>
    </w:p>
    <w:p w14:paraId="102123BF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2. kserokopia dokumentu potwierdzającego posiadanie ważnej licencji przyznanej przez właściwy Polski Związek Sportowy,</w:t>
      </w:r>
    </w:p>
    <w:p w14:paraId="62651BB2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3. poświadczona za zgodność z oryginałem kopi</w:t>
      </w:r>
      <w:r w:rsidR="00FA4E08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a</w:t>
      </w:r>
      <w:r w:rsidRPr="005B6209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 xml:space="preserve"> aktualnego odpisu lub wyciągu z właściwego rejestru wystawioną nie wcześniej niż 6 miesięcy przed upływem składania wniosku lub aktualny wyciąg z Krajowego Rejestru Sądowego,</w:t>
      </w:r>
    </w:p>
    <w:p w14:paraId="5BE4562D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 xml:space="preserve">4.poświadczona za zgodność z oryginałem umowa spółki - tylko w przypadku, gdy wnioskodawcą jest klub sportowy działający w formie 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spółki  z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 xml:space="preserve"> ograniczoną odpowiedzialnością lub spółki akcyjnej,</w:t>
      </w:r>
    </w:p>
    <w:p w14:paraId="61CAE65F" w14:textId="77777777" w:rsidR="00434857" w:rsidRPr="005B6209" w:rsidRDefault="00434857" w:rsidP="00434857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5B6209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5. </w:t>
      </w:r>
      <w:r w:rsidRPr="005B6209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Inne załączniki: …………………………………………</w:t>
      </w:r>
      <w:proofErr w:type="gramStart"/>
      <w:r w:rsidRPr="005B6209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…….</w:t>
      </w:r>
      <w:proofErr w:type="gramEnd"/>
      <w:r w:rsidRPr="005B6209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.……</w:t>
      </w:r>
    </w:p>
    <w:sectPr w:rsidR="00434857" w:rsidRPr="005B6209" w:rsidSect="008663CF">
      <w:headerReference w:type="default" r:id="rId7"/>
      <w:footerReference w:type="default" r:id="rId8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7B5E" w14:textId="77777777" w:rsidR="00B576B3" w:rsidRDefault="00B576B3" w:rsidP="00434857">
      <w:pPr>
        <w:spacing w:after="0" w:line="240" w:lineRule="auto"/>
      </w:pPr>
      <w:r>
        <w:separator/>
      </w:r>
    </w:p>
  </w:endnote>
  <w:endnote w:type="continuationSeparator" w:id="0">
    <w:p w14:paraId="0BE0C578" w14:textId="77777777" w:rsidR="00B576B3" w:rsidRDefault="00B576B3" w:rsidP="0043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C664" w14:textId="77777777" w:rsidR="00000000" w:rsidRDefault="00000000">
    <w:pPr>
      <w:pStyle w:val="Stopka"/>
    </w:pPr>
  </w:p>
  <w:p w14:paraId="6989B0D5" w14:textId="77777777" w:rsidR="005E019F" w:rsidRDefault="005E01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C424" w14:textId="77777777" w:rsidR="00B576B3" w:rsidRDefault="00B576B3" w:rsidP="00434857">
      <w:pPr>
        <w:spacing w:after="0" w:line="240" w:lineRule="auto"/>
      </w:pPr>
      <w:r>
        <w:separator/>
      </w:r>
    </w:p>
  </w:footnote>
  <w:footnote w:type="continuationSeparator" w:id="0">
    <w:p w14:paraId="46F1FED4" w14:textId="77777777" w:rsidR="00B576B3" w:rsidRDefault="00B576B3" w:rsidP="00434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CDDB" w14:textId="77777777" w:rsidR="00000000" w:rsidRPr="00ED5147" w:rsidRDefault="00000000" w:rsidP="00ED5147">
    <w:pPr>
      <w:pStyle w:val="Nagwek"/>
      <w:jc w:val="right"/>
      <w:rPr>
        <w:rFonts w:ascii="Times New Roman" w:hAnsi="Times New Roman" w:cs="Times New Roman"/>
      </w:rPr>
    </w:pPr>
  </w:p>
  <w:p w14:paraId="6AA0F4D1" w14:textId="77777777" w:rsidR="005E019F" w:rsidRDefault="005E01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9CA42DF"/>
    <w:multiLevelType w:val="hybridMultilevel"/>
    <w:tmpl w:val="34424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820"/>
    <w:multiLevelType w:val="hybridMultilevel"/>
    <w:tmpl w:val="5930EA3E"/>
    <w:lvl w:ilvl="0" w:tplc="122EC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D80C1C"/>
    <w:multiLevelType w:val="hybridMultilevel"/>
    <w:tmpl w:val="418CEAC4"/>
    <w:lvl w:ilvl="0" w:tplc="122ECF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364200">
    <w:abstractNumId w:val="2"/>
  </w:num>
  <w:num w:numId="2" w16cid:durableId="1496452986">
    <w:abstractNumId w:val="0"/>
  </w:num>
  <w:num w:numId="3" w16cid:durableId="1868055854">
    <w:abstractNumId w:val="1"/>
  </w:num>
  <w:num w:numId="4" w16cid:durableId="970790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57"/>
    <w:rsid w:val="00231092"/>
    <w:rsid w:val="00434857"/>
    <w:rsid w:val="005B14B3"/>
    <w:rsid w:val="005E019F"/>
    <w:rsid w:val="008663CF"/>
    <w:rsid w:val="009041B2"/>
    <w:rsid w:val="00A025E4"/>
    <w:rsid w:val="00B34946"/>
    <w:rsid w:val="00B576B3"/>
    <w:rsid w:val="00C443D6"/>
    <w:rsid w:val="00ED4556"/>
    <w:rsid w:val="00F45EAD"/>
    <w:rsid w:val="00F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B5C1"/>
  <w15:chartTrackingRefBased/>
  <w15:docId w15:val="{51C9AF7E-4B74-40E8-99F0-5CC20724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7"/>
  </w:style>
  <w:style w:type="paragraph" w:styleId="Stopka">
    <w:name w:val="footer"/>
    <w:basedOn w:val="Normalny"/>
    <w:link w:val="StopkaZnak"/>
    <w:uiPriority w:val="99"/>
    <w:unhideWhenUsed/>
    <w:rsid w:val="0043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7"/>
  </w:style>
  <w:style w:type="paragraph" w:styleId="Tekstdymka">
    <w:name w:val="Balloon Text"/>
    <w:basedOn w:val="Normalny"/>
    <w:link w:val="TekstdymkaZnak"/>
    <w:uiPriority w:val="99"/>
    <w:semiHidden/>
    <w:unhideWhenUsed/>
    <w:rsid w:val="0043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Ziemiańska</dc:creator>
  <cp:keywords/>
  <dc:description/>
  <cp:lastModifiedBy>Joanna Solnica</cp:lastModifiedBy>
  <cp:revision>2</cp:revision>
  <cp:lastPrinted>2025-06-13T09:35:00Z</cp:lastPrinted>
  <dcterms:created xsi:type="dcterms:W3CDTF">2025-12-04T13:45:00Z</dcterms:created>
  <dcterms:modified xsi:type="dcterms:W3CDTF">2025-12-04T13:45:00Z</dcterms:modified>
</cp:coreProperties>
</file>